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7D1" w:rsidRDefault="009B57D1" w:rsidP="009B57D1">
      <w:pPr>
        <w:spacing w:after="160" w:line="259" w:lineRule="auto"/>
        <w:rPr>
          <w:sz w:val="22"/>
          <w:szCs w:val="22"/>
        </w:rPr>
      </w:pPr>
    </w:p>
    <w:p w:rsidR="004540E8" w:rsidRPr="00A83075" w:rsidRDefault="004540E8" w:rsidP="00A83075">
      <w:pPr>
        <w:spacing w:line="360" w:lineRule="auto"/>
        <w:jc w:val="center"/>
        <w:rPr>
          <w:b/>
          <w:sz w:val="28"/>
          <w:szCs w:val="28"/>
        </w:rPr>
      </w:pPr>
      <w:r w:rsidRPr="00A83075">
        <w:rPr>
          <w:b/>
          <w:sz w:val="28"/>
          <w:szCs w:val="28"/>
        </w:rPr>
        <w:t>Pripomienky</w:t>
      </w:r>
    </w:p>
    <w:p w:rsidR="00A83075" w:rsidRPr="00A83075" w:rsidRDefault="004540E8" w:rsidP="00A83075">
      <w:pPr>
        <w:pStyle w:val="Default"/>
        <w:jc w:val="both"/>
        <w:rPr>
          <w:b/>
          <w:bCs/>
        </w:rPr>
      </w:pPr>
      <w:r w:rsidRPr="00A83075">
        <w:rPr>
          <w:b/>
        </w:rPr>
        <w:t xml:space="preserve">k Návrhu VZN obce Kunerad </w:t>
      </w:r>
      <w:r w:rsidR="00A83075" w:rsidRPr="00A83075">
        <w:rPr>
          <w:b/>
          <w:bCs/>
        </w:rPr>
        <w:t>o určení výšky finančných príspevkov na čiastočnú úhradu nákladov na výchovu a</w:t>
      </w:r>
      <w:r w:rsidR="00A83075">
        <w:rPr>
          <w:b/>
          <w:bCs/>
        </w:rPr>
        <w:t xml:space="preserve"> vzdelanie a nákladov spojených s</w:t>
      </w:r>
      <w:r w:rsidR="00A83075" w:rsidRPr="00A83075">
        <w:rPr>
          <w:b/>
          <w:bCs/>
        </w:rPr>
        <w:t>o stravovaním v školách a školských zariadeniach v zriaďovateľskej pôsobnosti obce Kunerad</w:t>
      </w:r>
    </w:p>
    <w:p w:rsidR="004540E8" w:rsidRPr="00572F08" w:rsidRDefault="004540E8" w:rsidP="00A83075">
      <w:pPr>
        <w:spacing w:line="360" w:lineRule="auto"/>
        <w:jc w:val="center"/>
      </w:pPr>
    </w:p>
    <w:p w:rsidR="004540E8" w:rsidRPr="00572F08" w:rsidRDefault="004540E8" w:rsidP="004540E8"/>
    <w:p w:rsidR="004540E8" w:rsidRDefault="004540E8" w:rsidP="004540E8">
      <w:pPr>
        <w:jc w:val="both"/>
      </w:pPr>
      <w:r w:rsidRPr="00572F08">
        <w:t>V zmysle zákona 369/1990 Zb. o obecnom zriadení v znení neskorších predpisov §</w:t>
      </w:r>
      <w:r w:rsidR="00A007B9">
        <w:t xml:space="preserve"> </w:t>
      </w:r>
      <w:r w:rsidRPr="00572F08">
        <w:t>6 ods. 4:</w:t>
      </w:r>
    </w:p>
    <w:p w:rsidR="004540E8" w:rsidRPr="00572F08" w:rsidRDefault="004540E8" w:rsidP="004540E8">
      <w:pPr>
        <w:jc w:val="both"/>
      </w:pPr>
    </w:p>
    <w:p w:rsidR="004540E8" w:rsidRPr="00572F08" w:rsidRDefault="004540E8" w:rsidP="004540E8">
      <w:pPr>
        <w:spacing w:line="360" w:lineRule="auto"/>
        <w:jc w:val="both"/>
      </w:pPr>
      <w:r w:rsidRPr="00572F08">
        <w:t xml:space="preserve"> "Dňom vyvesenia návrhu VZN začína plynúť najmenej </w:t>
      </w:r>
      <w:r w:rsidRPr="00572F08">
        <w:rPr>
          <w:b/>
        </w:rPr>
        <w:t>desaťdňová</w:t>
      </w:r>
      <w:r w:rsidRPr="00572F08">
        <w:t xml:space="preserve"> </w:t>
      </w:r>
      <w:r w:rsidRPr="00572F08">
        <w:rPr>
          <w:b/>
        </w:rPr>
        <w:t>lehota</w:t>
      </w:r>
      <w:r w:rsidRPr="00572F08">
        <w:t xml:space="preserve">, počas ktorej môžu fyzické osoby a právnické osoby uplatniť pripomienku k návrhu nariadenia v písomnej forme, elektronicky alebo ústne do zápisnice na obecnom úrade. Pripomienkou možno v určenej lehote navrhnúť </w:t>
      </w:r>
      <w:r w:rsidRPr="00572F08">
        <w:rPr>
          <w:b/>
        </w:rPr>
        <w:t>nový text</w:t>
      </w:r>
      <w:r w:rsidRPr="00572F08">
        <w:t xml:space="preserve"> alebo </w:t>
      </w:r>
      <w:r w:rsidRPr="00572F08">
        <w:rPr>
          <w:b/>
        </w:rPr>
        <w:t>odporučiť úpravu textu</w:t>
      </w:r>
      <w:r w:rsidRPr="00572F08">
        <w:t>, a to</w:t>
      </w:r>
    </w:p>
    <w:p w:rsidR="004540E8" w:rsidRPr="00572F08" w:rsidRDefault="004540E8" w:rsidP="004540E8">
      <w:pPr>
        <w:spacing w:line="360" w:lineRule="auto"/>
        <w:jc w:val="both"/>
      </w:pPr>
      <w:r w:rsidRPr="00572F08">
        <w:rPr>
          <w:b/>
        </w:rPr>
        <w:t>doplnenie</w:t>
      </w:r>
      <w:r w:rsidRPr="00572F08">
        <w:t xml:space="preserve">, </w:t>
      </w:r>
    </w:p>
    <w:p w:rsidR="004540E8" w:rsidRPr="00572F08" w:rsidRDefault="004540E8" w:rsidP="004540E8">
      <w:pPr>
        <w:spacing w:line="360" w:lineRule="auto"/>
        <w:jc w:val="both"/>
      </w:pPr>
      <w:r w:rsidRPr="00572F08">
        <w:rPr>
          <w:b/>
        </w:rPr>
        <w:t>zmenu</w:t>
      </w:r>
      <w:r w:rsidRPr="00572F08">
        <w:t xml:space="preserve">, </w:t>
      </w:r>
    </w:p>
    <w:p w:rsidR="004540E8" w:rsidRPr="00572F08" w:rsidRDefault="004540E8" w:rsidP="004540E8">
      <w:pPr>
        <w:spacing w:line="360" w:lineRule="auto"/>
        <w:jc w:val="both"/>
        <w:rPr>
          <w:b/>
        </w:rPr>
      </w:pPr>
      <w:r w:rsidRPr="00572F08">
        <w:rPr>
          <w:b/>
        </w:rPr>
        <w:t>vypustenie</w:t>
      </w:r>
    </w:p>
    <w:p w:rsidR="004540E8" w:rsidRPr="00572F08" w:rsidRDefault="004540E8" w:rsidP="004540E8">
      <w:pPr>
        <w:spacing w:line="360" w:lineRule="auto"/>
        <w:jc w:val="both"/>
      </w:pPr>
      <w:r w:rsidRPr="00572F08">
        <w:t xml:space="preserve">alebo </w:t>
      </w:r>
      <w:r w:rsidRPr="00572F08">
        <w:rPr>
          <w:b/>
        </w:rPr>
        <w:t>spresnenie pôvodného textu</w:t>
      </w:r>
      <w:r w:rsidRPr="00572F08">
        <w:t xml:space="preserve">. </w:t>
      </w:r>
    </w:p>
    <w:p w:rsidR="004540E8" w:rsidRPr="00572F08" w:rsidRDefault="004540E8" w:rsidP="004540E8">
      <w:pPr>
        <w:spacing w:line="360" w:lineRule="auto"/>
        <w:jc w:val="both"/>
      </w:pPr>
    </w:p>
    <w:p w:rsidR="004540E8" w:rsidRPr="00572F08" w:rsidRDefault="004540E8" w:rsidP="004540E8">
      <w:pPr>
        <w:spacing w:line="360" w:lineRule="auto"/>
        <w:jc w:val="both"/>
      </w:pPr>
      <w:r w:rsidRPr="00572F08">
        <w:t>Z pripomienky musí byť zrejmé</w:t>
      </w:r>
      <w:r w:rsidRPr="00572F08">
        <w:rPr>
          <w:b/>
        </w:rPr>
        <w:t>, kto ju predkladá</w:t>
      </w:r>
      <w:r w:rsidRPr="00572F08">
        <w:t xml:space="preserve">. Na ostatné </w:t>
      </w:r>
      <w:r w:rsidRPr="00572F08">
        <w:rPr>
          <w:b/>
        </w:rPr>
        <w:t>podnety</w:t>
      </w:r>
      <w:r w:rsidRPr="00572F08">
        <w:t xml:space="preserve"> nemusí navrhovateľ nariadenia prihliadať, a to najmä vtedy, </w:t>
      </w:r>
      <w:r w:rsidRPr="00572F08">
        <w:rPr>
          <w:b/>
        </w:rPr>
        <w:t>ak nie sú zdôvodnené</w:t>
      </w:r>
      <w:r w:rsidRPr="00572F08">
        <w:t xml:space="preserve">." </w:t>
      </w:r>
    </w:p>
    <w:p w:rsidR="004540E8" w:rsidRPr="00572F08" w:rsidRDefault="004540E8" w:rsidP="004540E8">
      <w:pPr>
        <w:spacing w:line="360" w:lineRule="auto"/>
        <w:jc w:val="both"/>
      </w:pPr>
    </w:p>
    <w:p w:rsidR="00A83075" w:rsidRPr="00A83075" w:rsidRDefault="004540E8" w:rsidP="00A83075">
      <w:pPr>
        <w:pStyle w:val="Default"/>
        <w:jc w:val="both"/>
        <w:rPr>
          <w:b/>
          <w:bCs/>
        </w:rPr>
      </w:pPr>
      <w:r w:rsidRPr="004540E8">
        <w:rPr>
          <w:b/>
        </w:rPr>
        <w:t xml:space="preserve">Pripomienky k Návrhu VZN obce Kunerad </w:t>
      </w:r>
      <w:r w:rsidR="00A83075" w:rsidRPr="00A83075">
        <w:rPr>
          <w:b/>
          <w:bCs/>
        </w:rPr>
        <w:t>o určení výšky finančných príspevkov na čiastočnú úhradu nákladov na výchovu a</w:t>
      </w:r>
      <w:r w:rsidR="00A83075">
        <w:rPr>
          <w:b/>
          <w:bCs/>
        </w:rPr>
        <w:t xml:space="preserve"> vzdelanie a nákladov spojených s</w:t>
      </w:r>
      <w:r w:rsidR="00A83075" w:rsidRPr="00A83075">
        <w:rPr>
          <w:b/>
          <w:bCs/>
        </w:rPr>
        <w:t>o stravovaním v školách a školských zariadeniach v zriaďovateľskej pôsobnosti obce Kunerad</w:t>
      </w:r>
    </w:p>
    <w:p w:rsidR="004540E8" w:rsidRPr="00572F08" w:rsidRDefault="004540E8" w:rsidP="004540E8">
      <w:pPr>
        <w:spacing w:line="360" w:lineRule="auto"/>
        <w:jc w:val="both"/>
      </w:pPr>
      <w:r w:rsidRPr="00572F08">
        <w:t>môžete u</w:t>
      </w:r>
      <w:r w:rsidR="00A83075">
        <w:t>platniť do 15.08.</w:t>
      </w:r>
      <w:r w:rsidR="00A007B9">
        <w:t>2021</w:t>
      </w:r>
      <w:r>
        <w:t xml:space="preserve"> </w:t>
      </w:r>
      <w:r w:rsidRPr="00572F08">
        <w:t>(vrátane) na Obecnom úrade v Kunerade, Hlavná 60/37, 013 13.</w:t>
      </w:r>
    </w:p>
    <w:p w:rsidR="004540E8" w:rsidRPr="00572F08" w:rsidRDefault="004540E8" w:rsidP="004540E8">
      <w:pPr>
        <w:spacing w:line="360" w:lineRule="auto"/>
        <w:jc w:val="both"/>
      </w:pPr>
    </w:p>
    <w:p w:rsidR="004540E8" w:rsidRPr="00572F08" w:rsidRDefault="004540E8" w:rsidP="004540E8">
      <w:pPr>
        <w:spacing w:line="360" w:lineRule="auto"/>
        <w:jc w:val="both"/>
      </w:pPr>
      <w:r w:rsidRPr="00572F08">
        <w:t>Dátum vyvesen</w:t>
      </w:r>
      <w:r w:rsidR="00A83075">
        <w:t>ia: 05</w:t>
      </w:r>
      <w:r>
        <w:t>.0</w:t>
      </w:r>
      <w:r w:rsidR="00A83075">
        <w:t>8</w:t>
      </w:r>
      <w:bookmarkStart w:id="0" w:name="_GoBack"/>
      <w:bookmarkEnd w:id="0"/>
      <w:r w:rsidR="00A007B9">
        <w:t>.2021</w:t>
      </w:r>
    </w:p>
    <w:p w:rsidR="009B57D1" w:rsidRDefault="009B57D1" w:rsidP="004540E8">
      <w:pPr>
        <w:spacing w:after="160" w:line="360" w:lineRule="auto"/>
        <w:jc w:val="both"/>
        <w:rPr>
          <w:sz w:val="22"/>
          <w:szCs w:val="22"/>
        </w:rPr>
      </w:pPr>
    </w:p>
    <w:p w:rsidR="009B57D1" w:rsidRDefault="009B57D1" w:rsidP="009B57D1">
      <w:pPr>
        <w:spacing w:after="160" w:line="259" w:lineRule="auto"/>
        <w:rPr>
          <w:sz w:val="22"/>
          <w:szCs w:val="22"/>
        </w:rPr>
      </w:pPr>
    </w:p>
    <w:p w:rsidR="009B57D1" w:rsidRDefault="009B57D1" w:rsidP="009B57D1">
      <w:pPr>
        <w:spacing w:after="160" w:line="259" w:lineRule="auto"/>
        <w:rPr>
          <w:sz w:val="22"/>
          <w:szCs w:val="22"/>
        </w:rPr>
      </w:pPr>
    </w:p>
    <w:p w:rsidR="009B57D1" w:rsidRDefault="009B57D1" w:rsidP="009B57D1">
      <w:pPr>
        <w:spacing w:after="160" w:line="259" w:lineRule="auto"/>
        <w:rPr>
          <w:sz w:val="22"/>
          <w:szCs w:val="22"/>
        </w:rPr>
      </w:pPr>
    </w:p>
    <w:sectPr w:rsidR="009B57D1" w:rsidSect="0054539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1A4" w:rsidRDefault="003141A4" w:rsidP="00DC4239">
      <w:r>
        <w:separator/>
      </w:r>
    </w:p>
  </w:endnote>
  <w:endnote w:type="continuationSeparator" w:id="0">
    <w:p w:rsidR="003141A4" w:rsidRDefault="003141A4" w:rsidP="00DC4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239" w:rsidRDefault="00DE0204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-219710</wp:posOffset>
              </wp:positionH>
              <wp:positionV relativeFrom="paragraph">
                <wp:posOffset>-85090</wp:posOffset>
              </wp:positionV>
              <wp:extent cx="6196965" cy="499745"/>
              <wp:effectExtent l="8890" t="10160" r="1397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6965" cy="499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C4239" w:rsidRDefault="00DC4239" w:rsidP="00DC4239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8F784F">
                            <w:rPr>
                              <w:sz w:val="18"/>
                              <w:szCs w:val="18"/>
                            </w:rPr>
                            <w:t xml:space="preserve">Telefón: 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8F784F">
                            <w:rPr>
                              <w:sz w:val="18"/>
                              <w:szCs w:val="18"/>
                            </w:rPr>
                            <w:t>041 5493713</w:t>
                          </w:r>
                          <w:r w:rsidRPr="008F784F">
                            <w:rPr>
                              <w:sz w:val="18"/>
                              <w:szCs w:val="18"/>
                            </w:rPr>
                            <w:tab/>
                            <w:t xml:space="preserve">E-mail: </w:t>
                          </w:r>
                          <w:hyperlink r:id="rId1" w:history="1">
                            <w:r w:rsidRPr="008F784F">
                              <w:rPr>
                                <w:rStyle w:val="Hypertextovprepojenie"/>
                                <w:sz w:val="18"/>
                                <w:szCs w:val="18"/>
                              </w:rPr>
                              <w:t>oukunerad@rajec.net</w:t>
                            </w:r>
                          </w:hyperlink>
                          <w:r w:rsidRPr="008F784F">
                            <w:rPr>
                              <w:sz w:val="18"/>
                              <w:szCs w:val="18"/>
                            </w:rPr>
                            <w:tab/>
                          </w:r>
                          <w:r w:rsidR="004540E8">
                            <w:rPr>
                              <w:sz w:val="18"/>
                              <w:szCs w:val="18"/>
                            </w:rPr>
                            <w:tab/>
                          </w:r>
                          <w:r w:rsidRPr="008F784F">
                            <w:rPr>
                              <w:sz w:val="18"/>
                              <w:szCs w:val="18"/>
                            </w:rPr>
                            <w:t>Bankové spojenie: VÚB, a.s. Žilina</w:t>
                          </w:r>
                          <w:r w:rsidRPr="008F784F">
                            <w:rPr>
                              <w:sz w:val="18"/>
                              <w:szCs w:val="18"/>
                            </w:rPr>
                            <w:tab/>
                            <w:t>IČO: 00648892</w:t>
                          </w:r>
                        </w:p>
                        <w:p w:rsidR="00DC4239" w:rsidRDefault="00DC4239" w:rsidP="00DC4239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ab/>
                            <w:t>0902328892</w:t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  <w:t xml:space="preserve">Internet: </w:t>
                          </w:r>
                          <w:hyperlink r:id="rId2" w:history="1">
                            <w:r w:rsidRPr="0067515E">
                              <w:rPr>
                                <w:rStyle w:val="Hypertextovprepojenie"/>
                                <w:sz w:val="18"/>
                                <w:szCs w:val="18"/>
                              </w:rPr>
                              <w:t>www.obeckunerad.sk</w:t>
                            </w:r>
                          </w:hyperlink>
                          <w:r w:rsidR="000A1451">
                            <w:rPr>
                              <w:sz w:val="18"/>
                              <w:szCs w:val="18"/>
                            </w:rPr>
                            <w:tab/>
                            <w:t>Číslo účtu: 921528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432∕ 0200</w:t>
                          </w:r>
                          <w:r w:rsidR="000A1451"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  <w:t>DIČ: 2020638998</w:t>
                          </w:r>
                        </w:p>
                        <w:p w:rsidR="00DC4239" w:rsidRPr="008F784F" w:rsidRDefault="00DC4239" w:rsidP="00DC4239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Fax: </w:t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  <w:t>041 5493713</w:t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7.3pt;margin-top:-6.7pt;width:487.95pt;height:3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">
              <v:textbox>
                <w:txbxContent>
                  <w:p w:rsidR="00DC4239" w:rsidRDefault="00DC4239" w:rsidP="00DC4239">
                    <w:pPr>
                      <w:rPr>
                        <w:sz w:val="18"/>
                        <w:szCs w:val="18"/>
                      </w:rPr>
                    </w:pPr>
                    <w:r w:rsidRPr="008F784F">
                      <w:rPr>
                        <w:sz w:val="18"/>
                        <w:szCs w:val="18"/>
                      </w:rPr>
                      <w:t xml:space="preserve">Telefón: </w:t>
                    </w:r>
                    <w:r>
                      <w:rPr>
                        <w:sz w:val="18"/>
                        <w:szCs w:val="18"/>
                      </w:rPr>
                      <w:t xml:space="preserve"> </w:t>
                    </w:r>
                    <w:r w:rsidRPr="008F784F">
                      <w:rPr>
                        <w:sz w:val="18"/>
                        <w:szCs w:val="18"/>
                      </w:rPr>
                      <w:t>041 5493713</w:t>
                    </w:r>
                    <w:r w:rsidRPr="008F784F">
                      <w:rPr>
                        <w:sz w:val="18"/>
                        <w:szCs w:val="18"/>
                      </w:rPr>
                      <w:tab/>
                      <w:t xml:space="preserve">E-mail: </w:t>
                    </w:r>
                    <w:hyperlink r:id="rId3" w:history="1">
                      <w:r w:rsidRPr="008F784F">
                        <w:rPr>
                          <w:rStyle w:val="Hypertextovprepojenie"/>
                          <w:sz w:val="18"/>
                          <w:szCs w:val="18"/>
                        </w:rPr>
                        <w:t>oukunerad@rajec.net</w:t>
                      </w:r>
                    </w:hyperlink>
                    <w:r w:rsidRPr="008F784F">
                      <w:rPr>
                        <w:sz w:val="18"/>
                        <w:szCs w:val="18"/>
                      </w:rPr>
                      <w:tab/>
                    </w:r>
                    <w:r w:rsidR="004540E8">
                      <w:rPr>
                        <w:sz w:val="18"/>
                        <w:szCs w:val="18"/>
                      </w:rPr>
                      <w:tab/>
                    </w:r>
                    <w:r w:rsidRPr="008F784F">
                      <w:rPr>
                        <w:sz w:val="18"/>
                        <w:szCs w:val="18"/>
                      </w:rPr>
                      <w:t>Bankové spojenie: VÚB, a.s. Žilina</w:t>
                    </w:r>
                    <w:r w:rsidRPr="008F784F">
                      <w:rPr>
                        <w:sz w:val="18"/>
                        <w:szCs w:val="18"/>
                      </w:rPr>
                      <w:tab/>
                      <w:t>IČO: 00648892</w:t>
                    </w:r>
                  </w:p>
                  <w:p w:rsidR="00DC4239" w:rsidRDefault="00DC4239" w:rsidP="00DC4239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ab/>
                      <w:t>0902328892</w:t>
                    </w:r>
                    <w:r>
                      <w:rPr>
                        <w:sz w:val="18"/>
                        <w:szCs w:val="18"/>
                      </w:rPr>
                      <w:tab/>
                      <w:t xml:space="preserve">Internet: </w:t>
                    </w:r>
                    <w:hyperlink r:id="rId4" w:history="1">
                      <w:r w:rsidRPr="0067515E">
                        <w:rPr>
                          <w:rStyle w:val="Hypertextovprepojenie"/>
                          <w:sz w:val="18"/>
                          <w:szCs w:val="18"/>
                        </w:rPr>
                        <w:t>www.obeckunerad.sk</w:t>
                      </w:r>
                    </w:hyperlink>
                    <w:r w:rsidR="000A1451">
                      <w:rPr>
                        <w:sz w:val="18"/>
                        <w:szCs w:val="18"/>
                      </w:rPr>
                      <w:tab/>
                      <w:t>Číslo účtu: 921528</w:t>
                    </w:r>
                    <w:r>
                      <w:rPr>
                        <w:sz w:val="18"/>
                        <w:szCs w:val="18"/>
                      </w:rPr>
                      <w:t xml:space="preserve"> 432∕ 0200</w:t>
                    </w:r>
                    <w:r w:rsidR="000A1451"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  <w:t>DIČ: 2020638998</w:t>
                    </w:r>
                  </w:p>
                  <w:p w:rsidR="00DC4239" w:rsidRPr="008F784F" w:rsidRDefault="00DC4239" w:rsidP="00DC4239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Fax: </w:t>
                    </w:r>
                    <w:r>
                      <w:rPr>
                        <w:sz w:val="18"/>
                        <w:szCs w:val="18"/>
                      </w:rPr>
                      <w:tab/>
                      <w:t>041 5493713</w:t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1A4" w:rsidRDefault="003141A4" w:rsidP="00DC4239">
      <w:r>
        <w:separator/>
      </w:r>
    </w:p>
  </w:footnote>
  <w:footnote w:type="continuationSeparator" w:id="0">
    <w:p w:rsidR="003141A4" w:rsidRDefault="003141A4" w:rsidP="00DC42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page" w:horzAnchor="margin" w:tblpX="-176" w:tblpY="466"/>
      <w:tblW w:w="978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782"/>
    </w:tblGrid>
    <w:tr w:rsidR="000A1451" w:rsidTr="00B05961">
      <w:tc>
        <w:tcPr>
          <w:tcW w:w="9782" w:type="dxa"/>
        </w:tcPr>
        <w:p w:rsidR="000A1451" w:rsidRPr="00250E57" w:rsidRDefault="000A1451" w:rsidP="00B05961">
          <w:pPr>
            <w:jc w:val="center"/>
            <w:rPr>
              <w:b/>
              <w:sz w:val="40"/>
            </w:rPr>
          </w:pPr>
          <w:r>
            <w:rPr>
              <w:b/>
              <w:noProof/>
              <w:sz w:val="40"/>
            </w:rPr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55245</wp:posOffset>
                </wp:positionV>
                <wp:extent cx="389255" cy="481330"/>
                <wp:effectExtent l="19050" t="0" r="0" b="0"/>
                <wp:wrapNone/>
                <wp:docPr id="4" name="Obrázo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9255" cy="48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250E57">
            <w:rPr>
              <w:b/>
              <w:sz w:val="40"/>
            </w:rPr>
            <w:t>O B E C  K U N E R A D</w:t>
          </w:r>
        </w:p>
        <w:p w:rsidR="000A1451" w:rsidRDefault="008678BB" w:rsidP="00B05961">
          <w:pPr>
            <w:jc w:val="center"/>
          </w:pPr>
          <w:r>
            <w:t xml:space="preserve">Hlavná ulica 60/37, 013 13 Kunerad </w:t>
          </w:r>
        </w:p>
        <w:p w:rsidR="000A1451" w:rsidRPr="00250E57" w:rsidRDefault="000A1451" w:rsidP="00B05961">
          <w:pPr>
            <w:jc w:val="center"/>
            <w:rPr>
              <w:sz w:val="16"/>
              <w:szCs w:val="16"/>
            </w:rPr>
          </w:pPr>
        </w:p>
      </w:tc>
    </w:tr>
  </w:tbl>
  <w:p w:rsidR="00DC4239" w:rsidRDefault="00DC4239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F293C"/>
    <w:multiLevelType w:val="hybridMultilevel"/>
    <w:tmpl w:val="3C56386A"/>
    <w:lvl w:ilvl="0" w:tplc="EC9CC35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B25299"/>
    <w:multiLevelType w:val="hybridMultilevel"/>
    <w:tmpl w:val="0640423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D069A1"/>
    <w:multiLevelType w:val="hybridMultilevel"/>
    <w:tmpl w:val="E8744982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933"/>
    <w:rsid w:val="00056367"/>
    <w:rsid w:val="00075107"/>
    <w:rsid w:val="000A1451"/>
    <w:rsid w:val="000A65D6"/>
    <w:rsid w:val="000C348B"/>
    <w:rsid w:val="000D2782"/>
    <w:rsid w:val="001501EF"/>
    <w:rsid w:val="0018225A"/>
    <w:rsid w:val="001A28CC"/>
    <w:rsid w:val="00204CC5"/>
    <w:rsid w:val="00234CD0"/>
    <w:rsid w:val="00272F77"/>
    <w:rsid w:val="002A3794"/>
    <w:rsid w:val="002B6262"/>
    <w:rsid w:val="002E2A72"/>
    <w:rsid w:val="003102F6"/>
    <w:rsid w:val="003141A4"/>
    <w:rsid w:val="00330197"/>
    <w:rsid w:val="00356B1E"/>
    <w:rsid w:val="00370866"/>
    <w:rsid w:val="00390B80"/>
    <w:rsid w:val="00393394"/>
    <w:rsid w:val="003B0ED8"/>
    <w:rsid w:val="003B4220"/>
    <w:rsid w:val="003C2E3F"/>
    <w:rsid w:val="003D5834"/>
    <w:rsid w:val="003F396C"/>
    <w:rsid w:val="004228B2"/>
    <w:rsid w:val="00440462"/>
    <w:rsid w:val="00442548"/>
    <w:rsid w:val="004540E8"/>
    <w:rsid w:val="00466F0B"/>
    <w:rsid w:val="00477116"/>
    <w:rsid w:val="004B7319"/>
    <w:rsid w:val="004C152B"/>
    <w:rsid w:val="004E42F8"/>
    <w:rsid w:val="005042DE"/>
    <w:rsid w:val="0054539C"/>
    <w:rsid w:val="00565236"/>
    <w:rsid w:val="005B0CAD"/>
    <w:rsid w:val="005C515B"/>
    <w:rsid w:val="005D37B8"/>
    <w:rsid w:val="00695C1C"/>
    <w:rsid w:val="006A51D5"/>
    <w:rsid w:val="00713B00"/>
    <w:rsid w:val="00722540"/>
    <w:rsid w:val="00747A0A"/>
    <w:rsid w:val="00747FA1"/>
    <w:rsid w:val="00750770"/>
    <w:rsid w:val="00792D9E"/>
    <w:rsid w:val="007C3ACA"/>
    <w:rsid w:val="007E7DD9"/>
    <w:rsid w:val="00823FE9"/>
    <w:rsid w:val="008678BB"/>
    <w:rsid w:val="00877472"/>
    <w:rsid w:val="00885EF3"/>
    <w:rsid w:val="008F5F6C"/>
    <w:rsid w:val="008F784F"/>
    <w:rsid w:val="008F7924"/>
    <w:rsid w:val="009827C6"/>
    <w:rsid w:val="009B57D1"/>
    <w:rsid w:val="009C5374"/>
    <w:rsid w:val="009E0B15"/>
    <w:rsid w:val="00A003DB"/>
    <w:rsid w:val="00A007B9"/>
    <w:rsid w:val="00A135C0"/>
    <w:rsid w:val="00A54994"/>
    <w:rsid w:val="00A83075"/>
    <w:rsid w:val="00A91860"/>
    <w:rsid w:val="00AD0146"/>
    <w:rsid w:val="00B82209"/>
    <w:rsid w:val="00BA7AE4"/>
    <w:rsid w:val="00BB0933"/>
    <w:rsid w:val="00BB6D64"/>
    <w:rsid w:val="00BC427D"/>
    <w:rsid w:val="00BD085C"/>
    <w:rsid w:val="00BE10CA"/>
    <w:rsid w:val="00BE7E7D"/>
    <w:rsid w:val="00C257BD"/>
    <w:rsid w:val="00C45EDC"/>
    <w:rsid w:val="00CB689F"/>
    <w:rsid w:val="00D26A72"/>
    <w:rsid w:val="00D67776"/>
    <w:rsid w:val="00DC4239"/>
    <w:rsid w:val="00DC45FA"/>
    <w:rsid w:val="00DE0204"/>
    <w:rsid w:val="00DF4175"/>
    <w:rsid w:val="00E3758C"/>
    <w:rsid w:val="00E42ACC"/>
    <w:rsid w:val="00E64704"/>
    <w:rsid w:val="00E94CFF"/>
    <w:rsid w:val="00EA12D3"/>
    <w:rsid w:val="00EF409F"/>
    <w:rsid w:val="00F27C92"/>
    <w:rsid w:val="00F66715"/>
    <w:rsid w:val="00F811DF"/>
    <w:rsid w:val="00F87773"/>
    <w:rsid w:val="00FA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10F5E0-CD2B-4466-A740-BB6602FD4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B0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autoRedefine/>
    <w:uiPriority w:val="1"/>
    <w:qFormat/>
    <w:rsid w:val="0018225A"/>
    <w:pPr>
      <w:spacing w:after="0" w:line="240" w:lineRule="auto"/>
    </w:pPr>
    <w:rPr>
      <w:rFonts w:ascii="Times New Roman" w:hAnsi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784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784F"/>
    <w:rPr>
      <w:rFonts w:ascii="Tahoma" w:eastAsia="Times New Roman" w:hAnsi="Tahoma" w:cs="Tahoma"/>
      <w:sz w:val="16"/>
      <w:szCs w:val="16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F784F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DC42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C423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C42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C4239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3F3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5C515B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F87773"/>
    <w:rPr>
      <w:b/>
      <w:bCs/>
    </w:rPr>
  </w:style>
  <w:style w:type="paragraph" w:customStyle="1" w:styleId="Default">
    <w:name w:val="Default"/>
    <w:rsid w:val="00A830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ukunerad@rajec.net" TargetMode="External"/><Relationship Id="rId2" Type="http://schemas.openxmlformats.org/officeDocument/2006/relationships/hyperlink" Target="http://www.obeckunerad.sk" TargetMode="External"/><Relationship Id="rId1" Type="http://schemas.openxmlformats.org/officeDocument/2006/relationships/hyperlink" Target="mailto:oukunerad@rajec.net" TargetMode="External"/><Relationship Id="rId4" Type="http://schemas.openxmlformats.org/officeDocument/2006/relationships/hyperlink" Target="http://www.obeckunerad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 Kunerad</dc:creator>
  <cp:lastModifiedBy>Obec Kunerad</cp:lastModifiedBy>
  <cp:revision>5</cp:revision>
  <cp:lastPrinted>2021-04-22T14:06:00Z</cp:lastPrinted>
  <dcterms:created xsi:type="dcterms:W3CDTF">2021-04-22T14:04:00Z</dcterms:created>
  <dcterms:modified xsi:type="dcterms:W3CDTF">2021-08-05T13:12:00Z</dcterms:modified>
</cp:coreProperties>
</file>